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622E" w14:textId="336E7B46" w:rsidR="00F91E96" w:rsidRPr="001A3497" w:rsidRDefault="00C545BB" w:rsidP="00B544C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497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F91E96" w:rsidRPr="001A3497">
        <w:rPr>
          <w:rFonts w:ascii="Times New Roman" w:hAnsi="Times New Roman" w:cs="Times New Roman"/>
          <w:color w:val="000000" w:themeColor="text1"/>
          <w:sz w:val="28"/>
          <w:szCs w:val="28"/>
        </w:rPr>
        <w:t>EMBERSHIP FORM</w:t>
      </w:r>
    </w:p>
    <w:p w14:paraId="723AED71" w14:textId="1CD62B3A" w:rsidR="00F91E96" w:rsidRPr="00340981" w:rsidRDefault="009E4735" w:rsidP="00112984">
      <w:pPr>
        <w:rPr>
          <w:u w:val="dotte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984">
        <w:rPr>
          <w:sz w:val="24"/>
          <w:szCs w:val="24"/>
        </w:rPr>
        <w:tab/>
      </w:r>
      <w:r w:rsidR="00081535" w:rsidRPr="00081535">
        <w:rPr>
          <w:sz w:val="24"/>
          <w:szCs w:val="24"/>
        </w:rPr>
        <w:t>Date</w:t>
      </w:r>
      <w:r w:rsidR="00340981">
        <w:rPr>
          <w:sz w:val="24"/>
          <w:szCs w:val="24"/>
        </w:rPr>
        <w:t xml:space="preserve"> Joined</w:t>
      </w:r>
      <w:r w:rsidR="001E6D84">
        <w:rPr>
          <w:sz w:val="24"/>
          <w:szCs w:val="24"/>
        </w:rPr>
        <w:t>/Renewed</w:t>
      </w:r>
      <w:r w:rsidR="00112984">
        <w:rPr>
          <w:sz w:val="24"/>
          <w:szCs w:val="24"/>
        </w:rPr>
        <w:t>:</w:t>
      </w:r>
      <w:r w:rsidR="00F50BFF" w:rsidRPr="00112984">
        <w:rPr>
          <w:u w:val="dotted"/>
        </w:rPr>
        <w:tab/>
      </w:r>
      <w:r w:rsidR="00F50BFF" w:rsidRPr="00340981">
        <w:rPr>
          <w:u w:val="dotted"/>
        </w:rPr>
        <w:tab/>
      </w:r>
    </w:p>
    <w:p w14:paraId="34E33624" w14:textId="0096C8BA" w:rsidR="00081535" w:rsidRPr="003C1B20" w:rsidRDefault="00081535" w:rsidP="00112984">
      <w:pPr>
        <w:rPr>
          <w:b/>
          <w:bCs/>
          <w:u w:val="dotted"/>
        </w:rPr>
      </w:pPr>
      <w:r w:rsidRPr="003C1B20">
        <w:rPr>
          <w:b/>
          <w:bCs/>
        </w:rPr>
        <w:t>Name:</w:t>
      </w:r>
      <w:r w:rsidR="002D05B6" w:rsidRPr="003C1B20">
        <w:rPr>
          <w:b/>
          <w:bCs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</w:p>
    <w:p w14:paraId="2837DC27" w14:textId="5F44FF59" w:rsidR="00081535" w:rsidRPr="003C1B20" w:rsidRDefault="00081535" w:rsidP="002D05B6">
      <w:pPr>
        <w:rPr>
          <w:b/>
          <w:bCs/>
        </w:rPr>
      </w:pPr>
      <w:r w:rsidRPr="003C1B20">
        <w:rPr>
          <w:b/>
          <w:bCs/>
        </w:rPr>
        <w:t>Business Name</w:t>
      </w:r>
      <w:r w:rsidR="002D05B6" w:rsidRPr="003C1B20">
        <w:rPr>
          <w:b/>
          <w:bCs/>
        </w:rPr>
        <w:t>:</w:t>
      </w:r>
      <w:r w:rsidR="002D05B6" w:rsidRPr="003C1B20">
        <w:rPr>
          <w:b/>
          <w:bCs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  <w:r w:rsidR="002D05B6" w:rsidRPr="003C1B20">
        <w:rPr>
          <w:b/>
          <w:bCs/>
          <w:u w:val="dotted"/>
        </w:rPr>
        <w:tab/>
      </w:r>
    </w:p>
    <w:p w14:paraId="634837A5" w14:textId="12A16D61" w:rsidR="00081535" w:rsidRPr="00112984" w:rsidRDefault="00081535" w:rsidP="002D05B6">
      <w:pPr>
        <w:rPr>
          <w:u w:val="dotted"/>
        </w:rPr>
      </w:pPr>
      <w:r w:rsidRPr="003C1B20">
        <w:rPr>
          <w:b/>
          <w:bCs/>
        </w:rPr>
        <w:t>Address</w:t>
      </w:r>
      <w:r w:rsidR="002D05B6">
        <w:t>:</w:t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  <w:r w:rsidR="00112984" w:rsidRPr="00112984">
        <w:rPr>
          <w:u w:val="dotted"/>
        </w:rPr>
        <w:tab/>
      </w:r>
    </w:p>
    <w:p w14:paraId="67863553" w14:textId="4BDBC16C" w:rsidR="002D05B6" w:rsidRPr="002D05B6" w:rsidRDefault="00112984" w:rsidP="002D05B6"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</w:p>
    <w:p w14:paraId="14DE2C42" w14:textId="45BF637D" w:rsidR="00081535" w:rsidRPr="00112984" w:rsidRDefault="00081535" w:rsidP="002D05B6">
      <w:pPr>
        <w:rPr>
          <w:u w:val="dotted"/>
        </w:rPr>
      </w:pPr>
      <w:r w:rsidRPr="003C1B20">
        <w:rPr>
          <w:b/>
          <w:bCs/>
        </w:rPr>
        <w:t>Phone:</w:t>
      </w:r>
      <w:r w:rsidRPr="003C1B20">
        <w:rPr>
          <w:b/>
          <w:bCs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3C1B20">
        <w:rPr>
          <w:b/>
          <w:bCs/>
        </w:rPr>
        <w:t>Email:</w:t>
      </w:r>
      <w:r w:rsidRPr="003C1B20">
        <w:rPr>
          <w:b/>
          <w:bCs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  <w:r w:rsidRPr="00112984">
        <w:rPr>
          <w:u w:val="dotted"/>
        </w:rPr>
        <w:tab/>
      </w:r>
    </w:p>
    <w:p w14:paraId="44667C33" w14:textId="69FC25C9" w:rsidR="003E2DCB" w:rsidRPr="000F7F47" w:rsidRDefault="003E2DCB" w:rsidP="009124AA">
      <w:pPr>
        <w:pStyle w:val="NoSpacing"/>
      </w:pPr>
      <w:r w:rsidRPr="000F7F47">
        <w:t xml:space="preserve">Please ensure you have read and understand Mitta Valley Landcare </w:t>
      </w:r>
      <w:r w:rsidR="003A756E" w:rsidRPr="000F7F47">
        <w:t>Inc.</w:t>
      </w:r>
      <w:r w:rsidRPr="000F7F47">
        <w:t xml:space="preserve">’s “Code of </w:t>
      </w:r>
      <w:r w:rsidR="00FA3273" w:rsidRPr="000F7F47">
        <w:t>Conduct” (</w:t>
      </w:r>
      <w:r w:rsidR="003A756E" w:rsidRPr="000F7F47">
        <w:t>The policy</w:t>
      </w:r>
      <w:r w:rsidRPr="000F7F47">
        <w:t xml:space="preserve"> can be found on our </w:t>
      </w:r>
      <w:r w:rsidR="000F7F47" w:rsidRPr="000F7F47">
        <w:t>website www.mittavalleylandcaregroup.com.au/policies</w:t>
      </w:r>
      <w:r w:rsidRPr="000F7F47">
        <w:t xml:space="preserve">) </w:t>
      </w:r>
    </w:p>
    <w:p w14:paraId="2AB78AE4" w14:textId="5D5EDFA2" w:rsidR="003E2DCB" w:rsidRPr="000F7F47" w:rsidRDefault="003C1B20" w:rsidP="003E2DCB">
      <w:pPr>
        <w:rPr>
          <w:i/>
          <w:iCs/>
        </w:rPr>
      </w:pPr>
      <w:r w:rsidRPr="000F7F47">
        <w:rPr>
          <w:i/>
          <w:iCs/>
        </w:rPr>
        <w:t>“</w:t>
      </w:r>
      <w:r w:rsidR="003E2DCB" w:rsidRPr="000F7F47">
        <w:rPr>
          <w:i/>
          <w:iCs/>
        </w:rPr>
        <w:t xml:space="preserve">By applying to become a member of Mitta Valley Landcare </w:t>
      </w:r>
      <w:r w:rsidR="000F7F47" w:rsidRPr="000F7F47">
        <w:rPr>
          <w:i/>
          <w:iCs/>
        </w:rPr>
        <w:t>Group it</w:t>
      </w:r>
      <w:r w:rsidR="003E2DCB" w:rsidRPr="000F7F47">
        <w:rPr>
          <w:i/>
          <w:iCs/>
        </w:rPr>
        <w:t xml:space="preserve"> is understood, you are agreeing to abide by the Mitta Valley Landcare Group’s “Code of Conduct”. 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3936"/>
        <w:gridCol w:w="708"/>
        <w:gridCol w:w="3402"/>
        <w:gridCol w:w="709"/>
      </w:tblGrid>
      <w:tr w:rsidR="0041591F" w14:paraId="7AD9A83B" w14:textId="77777777" w:rsidTr="00112984">
        <w:tc>
          <w:tcPr>
            <w:tcW w:w="3936" w:type="dxa"/>
          </w:tcPr>
          <w:p w14:paraId="4AD9A100" w14:textId="58446535" w:rsidR="0041591F" w:rsidRPr="00AE7A6C" w:rsidRDefault="0041591F" w:rsidP="00AE7A6C">
            <w:pPr>
              <w:rPr>
                <w:b/>
                <w:bCs/>
              </w:rPr>
            </w:pPr>
            <w:r w:rsidRPr="00AE7A6C">
              <w:rPr>
                <w:b/>
                <w:bCs/>
              </w:rPr>
              <w:t>Please mark areas of interest:</w:t>
            </w:r>
          </w:p>
        </w:tc>
        <w:tc>
          <w:tcPr>
            <w:tcW w:w="708" w:type="dxa"/>
          </w:tcPr>
          <w:p w14:paraId="1FE81468" w14:textId="77777777" w:rsidR="0041591F" w:rsidRDefault="0041591F" w:rsidP="00F91E96">
            <w:pPr>
              <w:jc w:val="center"/>
            </w:pPr>
          </w:p>
        </w:tc>
        <w:tc>
          <w:tcPr>
            <w:tcW w:w="3402" w:type="dxa"/>
          </w:tcPr>
          <w:p w14:paraId="1A0257BE" w14:textId="5FBE3AF1" w:rsidR="0041591F" w:rsidRDefault="0041591F" w:rsidP="00F91E96">
            <w:pPr>
              <w:jc w:val="center"/>
            </w:pPr>
          </w:p>
        </w:tc>
        <w:tc>
          <w:tcPr>
            <w:tcW w:w="709" w:type="dxa"/>
          </w:tcPr>
          <w:p w14:paraId="66ECC639" w14:textId="77777777" w:rsidR="0041591F" w:rsidRDefault="0041591F" w:rsidP="00F91E96">
            <w:pPr>
              <w:jc w:val="center"/>
            </w:pPr>
          </w:p>
        </w:tc>
      </w:tr>
      <w:tr w:rsidR="0041591F" w14:paraId="242EDF6B" w14:textId="77777777" w:rsidTr="00112984">
        <w:tc>
          <w:tcPr>
            <w:tcW w:w="3936" w:type="dxa"/>
          </w:tcPr>
          <w:p w14:paraId="0B17CDA8" w14:textId="7A843D00" w:rsidR="0041591F" w:rsidRDefault="001E6D84" w:rsidP="00AE7A6C">
            <w:r>
              <w:t>Weed</w:t>
            </w:r>
            <w:r w:rsidR="00FD376E">
              <w:t>s</w:t>
            </w:r>
            <w:r>
              <w:t xml:space="preserve"> &amp; Invasive </w:t>
            </w:r>
            <w:r w:rsidR="0041591F">
              <w:t>Plants</w:t>
            </w:r>
          </w:p>
        </w:tc>
        <w:tc>
          <w:tcPr>
            <w:tcW w:w="708" w:type="dxa"/>
          </w:tcPr>
          <w:p w14:paraId="79FD8E50" w14:textId="77777777" w:rsidR="0041591F" w:rsidRDefault="0041591F" w:rsidP="00AE7A6C"/>
        </w:tc>
        <w:tc>
          <w:tcPr>
            <w:tcW w:w="3402" w:type="dxa"/>
          </w:tcPr>
          <w:p w14:paraId="2B396100" w14:textId="25639FFE" w:rsidR="0041591F" w:rsidRDefault="0041591F" w:rsidP="00AE7A6C">
            <w:r>
              <w:t>Pest animals</w:t>
            </w:r>
          </w:p>
        </w:tc>
        <w:tc>
          <w:tcPr>
            <w:tcW w:w="709" w:type="dxa"/>
          </w:tcPr>
          <w:p w14:paraId="534B14F7" w14:textId="77777777" w:rsidR="0041591F" w:rsidRDefault="0041591F" w:rsidP="00F91E96">
            <w:pPr>
              <w:jc w:val="center"/>
            </w:pPr>
          </w:p>
        </w:tc>
      </w:tr>
      <w:tr w:rsidR="0041591F" w14:paraId="55A1B137" w14:textId="77777777" w:rsidTr="00112984">
        <w:tc>
          <w:tcPr>
            <w:tcW w:w="3936" w:type="dxa"/>
          </w:tcPr>
          <w:p w14:paraId="353DD0BC" w14:textId="541533A7" w:rsidR="0041591F" w:rsidRDefault="0041591F" w:rsidP="00AE7A6C">
            <w:r>
              <w:t>Erosion Control</w:t>
            </w:r>
          </w:p>
        </w:tc>
        <w:tc>
          <w:tcPr>
            <w:tcW w:w="708" w:type="dxa"/>
          </w:tcPr>
          <w:p w14:paraId="1566E0A9" w14:textId="77777777" w:rsidR="0041591F" w:rsidRDefault="0041591F" w:rsidP="00AE7A6C"/>
        </w:tc>
        <w:tc>
          <w:tcPr>
            <w:tcW w:w="3402" w:type="dxa"/>
          </w:tcPr>
          <w:p w14:paraId="1F7D8401" w14:textId="0F49985D" w:rsidR="0041591F" w:rsidRDefault="0041591F" w:rsidP="00AE7A6C">
            <w:r>
              <w:t>Revegetation</w:t>
            </w:r>
          </w:p>
        </w:tc>
        <w:tc>
          <w:tcPr>
            <w:tcW w:w="709" w:type="dxa"/>
          </w:tcPr>
          <w:p w14:paraId="2D3DEDAF" w14:textId="77777777" w:rsidR="0041591F" w:rsidRDefault="0041591F" w:rsidP="00F91E96">
            <w:pPr>
              <w:jc w:val="center"/>
            </w:pPr>
          </w:p>
        </w:tc>
      </w:tr>
      <w:tr w:rsidR="0041591F" w14:paraId="1A0D7D5D" w14:textId="77777777" w:rsidTr="00112984">
        <w:tc>
          <w:tcPr>
            <w:tcW w:w="3936" w:type="dxa"/>
          </w:tcPr>
          <w:p w14:paraId="37185EFA" w14:textId="20E3DA73" w:rsidR="0041591F" w:rsidRDefault="0041591F" w:rsidP="00AE7A6C">
            <w:r>
              <w:t>Flora and Fauna</w:t>
            </w:r>
          </w:p>
        </w:tc>
        <w:tc>
          <w:tcPr>
            <w:tcW w:w="708" w:type="dxa"/>
          </w:tcPr>
          <w:p w14:paraId="7D41F39B" w14:textId="77777777" w:rsidR="0041591F" w:rsidRDefault="0041591F" w:rsidP="00AE7A6C"/>
        </w:tc>
        <w:tc>
          <w:tcPr>
            <w:tcW w:w="3402" w:type="dxa"/>
          </w:tcPr>
          <w:p w14:paraId="3D00680C" w14:textId="26C561B4" w:rsidR="0041591F" w:rsidRDefault="0041591F" w:rsidP="00AE7A6C">
            <w:r>
              <w:t>Soil Health</w:t>
            </w:r>
          </w:p>
        </w:tc>
        <w:tc>
          <w:tcPr>
            <w:tcW w:w="709" w:type="dxa"/>
          </w:tcPr>
          <w:p w14:paraId="53A47C49" w14:textId="77777777" w:rsidR="0041591F" w:rsidRDefault="0041591F" w:rsidP="00F91E96">
            <w:pPr>
              <w:jc w:val="center"/>
            </w:pPr>
          </w:p>
        </w:tc>
      </w:tr>
      <w:tr w:rsidR="0041591F" w14:paraId="5871F222" w14:textId="77777777" w:rsidTr="00112984">
        <w:tc>
          <w:tcPr>
            <w:tcW w:w="3936" w:type="dxa"/>
          </w:tcPr>
          <w:p w14:paraId="128F20B8" w14:textId="6C4DD7D7" w:rsidR="0041591F" w:rsidRDefault="0041591F" w:rsidP="00AE7A6C">
            <w:r>
              <w:t>Profitable farming</w:t>
            </w:r>
          </w:p>
        </w:tc>
        <w:tc>
          <w:tcPr>
            <w:tcW w:w="708" w:type="dxa"/>
          </w:tcPr>
          <w:p w14:paraId="2AA1D7F7" w14:textId="77777777" w:rsidR="0041591F" w:rsidRDefault="0041591F" w:rsidP="00AE7A6C"/>
        </w:tc>
        <w:tc>
          <w:tcPr>
            <w:tcW w:w="3402" w:type="dxa"/>
          </w:tcPr>
          <w:p w14:paraId="17E6F4B5" w14:textId="662B6A82" w:rsidR="0041591F" w:rsidRDefault="0041591F" w:rsidP="00AE7A6C">
            <w:r>
              <w:t xml:space="preserve">Biological controls </w:t>
            </w:r>
          </w:p>
        </w:tc>
        <w:tc>
          <w:tcPr>
            <w:tcW w:w="709" w:type="dxa"/>
          </w:tcPr>
          <w:p w14:paraId="124690A2" w14:textId="77777777" w:rsidR="0041591F" w:rsidRDefault="0041591F" w:rsidP="00F91E96">
            <w:pPr>
              <w:jc w:val="center"/>
            </w:pPr>
          </w:p>
        </w:tc>
      </w:tr>
      <w:tr w:rsidR="0041591F" w14:paraId="0EC5272E" w14:textId="77777777" w:rsidTr="00112984">
        <w:tc>
          <w:tcPr>
            <w:tcW w:w="3936" w:type="dxa"/>
          </w:tcPr>
          <w:p w14:paraId="2662DC7E" w14:textId="6E91C100" w:rsidR="0041591F" w:rsidRDefault="0041591F" w:rsidP="00AE7A6C">
            <w:r>
              <w:t>Community Enrichment Events</w:t>
            </w:r>
          </w:p>
        </w:tc>
        <w:tc>
          <w:tcPr>
            <w:tcW w:w="708" w:type="dxa"/>
          </w:tcPr>
          <w:p w14:paraId="40A9ECE9" w14:textId="77777777" w:rsidR="0041591F" w:rsidRDefault="0041591F" w:rsidP="00AE7A6C"/>
        </w:tc>
        <w:tc>
          <w:tcPr>
            <w:tcW w:w="3402" w:type="dxa"/>
          </w:tcPr>
          <w:p w14:paraId="39B194F5" w14:textId="1DE6F74C" w:rsidR="0041591F" w:rsidRDefault="0041591F" w:rsidP="00AE7A6C">
            <w:r>
              <w:t>Other</w:t>
            </w:r>
          </w:p>
        </w:tc>
        <w:tc>
          <w:tcPr>
            <w:tcW w:w="709" w:type="dxa"/>
          </w:tcPr>
          <w:p w14:paraId="6CAC43E8" w14:textId="77777777" w:rsidR="0041591F" w:rsidRDefault="0041591F" w:rsidP="00F91E96">
            <w:pPr>
              <w:jc w:val="center"/>
            </w:pPr>
          </w:p>
        </w:tc>
      </w:tr>
      <w:tr w:rsidR="0041591F" w14:paraId="2F739FA6" w14:textId="77777777" w:rsidTr="00112984">
        <w:tc>
          <w:tcPr>
            <w:tcW w:w="3936" w:type="dxa"/>
          </w:tcPr>
          <w:p w14:paraId="7E20D922" w14:textId="54BBCF97" w:rsidR="0041591F" w:rsidRDefault="0041591F" w:rsidP="00AE7A6C">
            <w:r>
              <w:t>Volunteering</w:t>
            </w:r>
          </w:p>
        </w:tc>
        <w:tc>
          <w:tcPr>
            <w:tcW w:w="708" w:type="dxa"/>
          </w:tcPr>
          <w:p w14:paraId="5E26D301" w14:textId="77777777" w:rsidR="0041591F" w:rsidRDefault="0041591F" w:rsidP="00AE7A6C"/>
        </w:tc>
        <w:tc>
          <w:tcPr>
            <w:tcW w:w="3402" w:type="dxa"/>
          </w:tcPr>
          <w:p w14:paraId="4D36F57F" w14:textId="51F2795D" w:rsidR="0041591F" w:rsidRDefault="0041591F" w:rsidP="00AE7A6C"/>
        </w:tc>
        <w:tc>
          <w:tcPr>
            <w:tcW w:w="709" w:type="dxa"/>
          </w:tcPr>
          <w:p w14:paraId="5074E4A0" w14:textId="77777777" w:rsidR="0041591F" w:rsidRDefault="0041591F" w:rsidP="00F91E96">
            <w:pPr>
              <w:jc w:val="center"/>
            </w:pPr>
          </w:p>
        </w:tc>
      </w:tr>
    </w:tbl>
    <w:p w14:paraId="4E9DBA88" w14:textId="77777777" w:rsidR="00227309" w:rsidRDefault="00227309" w:rsidP="00713C72">
      <w:pPr>
        <w:pStyle w:val="NoSpacing"/>
      </w:pPr>
    </w:p>
    <w:p w14:paraId="4ACCA1C8" w14:textId="320D986F" w:rsidR="00713C72" w:rsidRDefault="00713C72" w:rsidP="00713C72">
      <w:pPr>
        <w:pStyle w:val="NoSpacing"/>
      </w:pPr>
      <w:r>
        <w:t>Please make note of skills that might be helpful for the group (past involvement in groups, experience in certain fields of study etc)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804"/>
        <w:gridCol w:w="222"/>
      </w:tblGrid>
      <w:tr w:rsidR="00E47C79" w14:paraId="190A9DF6" w14:textId="77777777" w:rsidTr="001B6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</w:tcPr>
          <w:p w14:paraId="77C39297" w14:textId="77777777" w:rsidR="00E47C79" w:rsidRDefault="00E47C79" w:rsidP="00713C72">
            <w:pPr>
              <w:pStyle w:val="NoSpacing"/>
            </w:pPr>
          </w:p>
        </w:tc>
        <w:tc>
          <w:tcPr>
            <w:tcW w:w="222" w:type="dxa"/>
          </w:tcPr>
          <w:p w14:paraId="24DBA30B" w14:textId="77777777" w:rsidR="00E47C79" w:rsidRDefault="00E47C79" w:rsidP="00713C7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7C79" w14:paraId="38B18FDD" w14:textId="77777777" w:rsidTr="001B6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</w:tcPr>
          <w:p w14:paraId="1ECC5EE8" w14:textId="77777777" w:rsidR="00E47C79" w:rsidRDefault="00E47C79" w:rsidP="00713C72">
            <w:pPr>
              <w:pStyle w:val="NoSpacing"/>
            </w:pPr>
          </w:p>
        </w:tc>
        <w:tc>
          <w:tcPr>
            <w:tcW w:w="222" w:type="dxa"/>
          </w:tcPr>
          <w:p w14:paraId="21619C30" w14:textId="77777777" w:rsidR="00E47C79" w:rsidRDefault="00E47C79" w:rsidP="00713C7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C79" w14:paraId="658D7D54" w14:textId="77777777" w:rsidTr="001B6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</w:tcPr>
          <w:p w14:paraId="0EE8F47E" w14:textId="77777777" w:rsidR="00E47C79" w:rsidRDefault="00E47C79" w:rsidP="00713C72">
            <w:pPr>
              <w:pStyle w:val="NoSpacing"/>
            </w:pPr>
          </w:p>
        </w:tc>
        <w:tc>
          <w:tcPr>
            <w:tcW w:w="222" w:type="dxa"/>
          </w:tcPr>
          <w:p w14:paraId="19F84C22" w14:textId="77777777" w:rsidR="00E47C79" w:rsidRDefault="00E47C79" w:rsidP="00713C7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B98" w14:paraId="5E02CA6B" w14:textId="77777777" w:rsidTr="001B6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</w:tcPr>
          <w:p w14:paraId="0334FD1D" w14:textId="2C1C562C" w:rsidR="00D37B98" w:rsidRDefault="00D37B98" w:rsidP="00713C72">
            <w:pPr>
              <w:pStyle w:val="NoSpacing"/>
            </w:pPr>
          </w:p>
        </w:tc>
        <w:tc>
          <w:tcPr>
            <w:tcW w:w="222" w:type="dxa"/>
          </w:tcPr>
          <w:p w14:paraId="22DEF251" w14:textId="77777777" w:rsidR="00D37B98" w:rsidRDefault="00D37B98" w:rsidP="00713C7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C79" w14:paraId="0157CCF1" w14:textId="77777777" w:rsidTr="001B6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</w:tcPr>
          <w:tbl>
            <w:tblPr>
              <w:tblStyle w:val="TableGrid"/>
              <w:tblpPr w:leftFromText="180" w:rightFromText="180" w:vertAnchor="text" w:horzAnchor="margin" w:tblpY="177"/>
              <w:tblW w:w="8916" w:type="dxa"/>
              <w:tblBorders>
                <w:top w:val="single" w:sz="12" w:space="0" w:color="76923C" w:themeColor="accent3" w:themeShade="BF"/>
                <w:left w:val="single" w:sz="12" w:space="0" w:color="76923C" w:themeColor="accent3" w:themeShade="BF"/>
                <w:bottom w:val="single" w:sz="12" w:space="0" w:color="76923C" w:themeColor="accent3" w:themeShade="BF"/>
                <w:right w:val="single" w:sz="12" w:space="0" w:color="76923C" w:themeColor="accent3" w:themeShade="BF"/>
                <w:insideH w:val="single" w:sz="12" w:space="0" w:color="76923C" w:themeColor="accent3" w:themeShade="BF"/>
                <w:insideV w:val="single" w:sz="12" w:space="0" w:color="76923C" w:themeColor="accent3" w:themeShade="BF"/>
              </w:tblBorders>
              <w:tblLook w:val="04A0" w:firstRow="1" w:lastRow="0" w:firstColumn="1" w:lastColumn="0" w:noHBand="0" w:noVBand="1"/>
            </w:tblPr>
            <w:tblGrid>
              <w:gridCol w:w="3652"/>
              <w:gridCol w:w="5264"/>
            </w:tblGrid>
            <w:tr w:rsidR="001A2AC3" w14:paraId="7A23E09C" w14:textId="77777777" w:rsidTr="00FD376E">
              <w:trPr>
                <w:trHeight w:val="1194"/>
              </w:trPr>
              <w:tc>
                <w:tcPr>
                  <w:tcW w:w="3652" w:type="dxa"/>
                </w:tcPr>
                <w:p w14:paraId="14423890" w14:textId="77777777" w:rsidR="001A2AC3" w:rsidRDefault="001A2AC3" w:rsidP="001A2AC3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B80A795" w14:textId="77777777" w:rsidR="001A2AC3" w:rsidRDefault="001A2AC3" w:rsidP="001A2AC3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713C72">
                    <w:rPr>
                      <w:b/>
                      <w:bCs/>
                      <w:sz w:val="24"/>
                      <w:szCs w:val="24"/>
                    </w:rPr>
                    <w:t>Membership Fees:</w:t>
                  </w:r>
                </w:p>
                <w:p w14:paraId="21A9CC9B" w14:textId="77777777" w:rsidR="001A2AC3" w:rsidRDefault="001A2AC3" w:rsidP="001A2AC3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D6CA90C" wp14:editId="5C9E0C3F">
                            <wp:simplePos x="0" y="0"/>
                            <wp:positionH relativeFrom="column">
                              <wp:posOffset>1657985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342900" cy="266700"/>
                            <wp:effectExtent l="0" t="0" r="19050" b="1905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4B0E720" id="Rectangle 7" o:spid="_x0000_s1026" style="position:absolute;margin-left:130.55pt;margin-top:4.6pt;width:27pt;height:2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" fillcolor="#c2d69b [1942]" strokecolor="#76923c [2406]" strokeweight="2pt"/>
                        </w:pict>
                      </mc:Fallback>
                    </mc:AlternateContent>
                  </w:r>
                </w:p>
                <w:p w14:paraId="0A1B291C" w14:textId="3B6C1E43" w:rsidR="001A2AC3" w:rsidRDefault="001A2AC3" w:rsidP="001A2AC3">
                  <w:r>
                    <w:t>1 year membership $</w:t>
                  </w:r>
                  <w:r w:rsidR="00EF546B">
                    <w:t>33</w:t>
                  </w:r>
                </w:p>
                <w:p w14:paraId="4F04BFA2" w14:textId="77777777" w:rsidR="001A2AC3" w:rsidRDefault="001A2AC3" w:rsidP="001A2AC3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48B364" wp14:editId="1E16C963">
                            <wp:simplePos x="0" y="0"/>
                            <wp:positionH relativeFrom="column">
                              <wp:posOffset>1673225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342900" cy="266700"/>
                            <wp:effectExtent l="0" t="0" r="19050" b="1905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3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3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D0DBBF1" id="Rectangle 8" o:spid="_x0000_s1026" style="position:absolute;margin-left:131.75pt;margin-top:12.65pt;width:27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" fillcolor="#c2d69b [1942]" strokecolor="#76923c [2406]" strokeweight="2pt"/>
                        </w:pict>
                      </mc:Fallback>
                    </mc:AlternateContent>
                  </w:r>
                </w:p>
                <w:p w14:paraId="043886FE" w14:textId="348F380A" w:rsidR="001A2AC3" w:rsidRDefault="001A2AC3" w:rsidP="001A2AC3">
                  <w:r>
                    <w:t>3 year</w:t>
                  </w:r>
                  <w:r w:rsidR="003A756E">
                    <w:t>s</w:t>
                  </w:r>
                  <w:r>
                    <w:t xml:space="preserve"> Me</w:t>
                  </w:r>
                  <w:r w:rsidR="00F918B5">
                    <w:t>m</w:t>
                  </w:r>
                  <w:r>
                    <w:t>bership $</w:t>
                  </w:r>
                  <w:r w:rsidR="00EF546B">
                    <w:t>99</w:t>
                  </w:r>
                </w:p>
                <w:p w14:paraId="079F6949" w14:textId="77777777" w:rsidR="001A2AC3" w:rsidRDefault="001A2AC3" w:rsidP="001A2AC3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64" w:type="dxa"/>
                </w:tcPr>
                <w:p w14:paraId="0996D30A" w14:textId="466D40DA" w:rsidR="001A2AC3" w:rsidRPr="007D6CEC" w:rsidRDefault="001A2AC3" w:rsidP="001A2AC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D6CEC">
                    <w:rPr>
                      <w:b/>
                      <w:bCs/>
                      <w:sz w:val="24"/>
                      <w:szCs w:val="24"/>
                    </w:rPr>
                    <w:t>WAW Credit Union – Mitta Valley Landcare</w:t>
                  </w:r>
                  <w:r w:rsidR="00030C2E">
                    <w:rPr>
                      <w:b/>
                      <w:bCs/>
                      <w:sz w:val="24"/>
                      <w:szCs w:val="24"/>
                    </w:rPr>
                    <w:t xml:space="preserve"> Inc</w:t>
                  </w:r>
                </w:p>
                <w:p w14:paraId="7A2ADEFA" w14:textId="77777777" w:rsidR="001A2AC3" w:rsidRPr="00E47C79" w:rsidRDefault="001A2AC3" w:rsidP="001A2AC3">
                  <w:pPr>
                    <w:pStyle w:val="NoSpacing"/>
                    <w:rPr>
                      <w:b/>
                      <w:bCs/>
                    </w:rPr>
                  </w:pPr>
                  <w:r w:rsidRPr="00E47C79">
                    <w:rPr>
                      <w:b/>
                      <w:bCs/>
                    </w:rPr>
                    <w:t>BSB:  803070</w:t>
                  </w:r>
                </w:p>
                <w:p w14:paraId="59B90D70" w14:textId="67CC6214" w:rsidR="001A2AC3" w:rsidRDefault="001A2AC3" w:rsidP="001A2AC3">
                  <w:pPr>
                    <w:pStyle w:val="NoSpacing"/>
                    <w:rPr>
                      <w:b/>
                      <w:bCs/>
                      <w:i/>
                      <w:iCs/>
                    </w:rPr>
                  </w:pPr>
                  <w:r w:rsidRPr="00E47C79">
                    <w:rPr>
                      <w:b/>
                      <w:bCs/>
                    </w:rPr>
                    <w:t xml:space="preserve">Account No:   </w:t>
                  </w:r>
                  <w:r w:rsidR="00030C2E">
                    <w:rPr>
                      <w:b/>
                      <w:bCs/>
                    </w:rPr>
                    <w:t>100133251</w:t>
                  </w:r>
                  <w:r w:rsidRPr="00E47C79">
                    <w:rPr>
                      <w:b/>
                      <w:bCs/>
                    </w:rPr>
                    <w:t xml:space="preserve">          </w:t>
                  </w:r>
                  <w:r w:rsidRPr="00E47C79">
                    <w:rPr>
                      <w:b/>
                      <w:bCs/>
                      <w:i/>
                      <w:iCs/>
                    </w:rPr>
                    <w:t xml:space="preserve">Reference:  your </w:t>
                  </w:r>
                  <w:r w:rsidR="0073036E">
                    <w:rPr>
                      <w:b/>
                      <w:bCs/>
                      <w:i/>
                      <w:iCs/>
                    </w:rPr>
                    <w:t xml:space="preserve">full </w:t>
                  </w:r>
                  <w:r w:rsidRPr="00E47C79">
                    <w:rPr>
                      <w:b/>
                      <w:bCs/>
                      <w:i/>
                      <w:iCs/>
                    </w:rPr>
                    <w:t>name</w:t>
                  </w:r>
                </w:p>
                <w:p w14:paraId="2B455BD4" w14:textId="77777777" w:rsidR="001A2AC3" w:rsidRPr="00E47C79" w:rsidRDefault="001A2AC3" w:rsidP="001A2AC3">
                  <w:pPr>
                    <w:pStyle w:val="NoSpacing"/>
                    <w:rPr>
                      <w:b/>
                      <w:bCs/>
                      <w:i/>
                      <w:iCs/>
                    </w:rPr>
                  </w:pPr>
                </w:p>
                <w:p w14:paraId="1EE09B33" w14:textId="77777777" w:rsidR="001A2AC3" w:rsidRPr="001A2AC3" w:rsidRDefault="001A2AC3" w:rsidP="001A2AC3">
                  <w:pPr>
                    <w:pStyle w:val="NoSpacing"/>
                  </w:pPr>
                  <w:r w:rsidRPr="001A2AC3">
                    <w:t xml:space="preserve">Cheques:  Please make them to: </w:t>
                  </w:r>
                </w:p>
                <w:p w14:paraId="7E225086" w14:textId="7C24D763" w:rsidR="001A2AC3" w:rsidRPr="001A2AC3" w:rsidRDefault="001A2AC3" w:rsidP="001A2AC3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A2AC3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Mitta Valley Landcare </w:t>
                  </w:r>
                  <w:r w:rsidR="00030C2E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Inc.</w:t>
                  </w:r>
                </w:p>
                <w:p w14:paraId="2F7FBE0D" w14:textId="55AA54ED" w:rsidR="001A2AC3" w:rsidRPr="001A2AC3" w:rsidRDefault="001A2AC3" w:rsidP="001A2AC3">
                  <w:pPr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1A2AC3">
                    <w:rPr>
                      <w:i/>
                      <w:iCs/>
                      <w:sz w:val="24"/>
                      <w:szCs w:val="24"/>
                    </w:rPr>
                    <w:t xml:space="preserve">and send to </w:t>
                  </w:r>
                  <w:r w:rsidR="0051593D">
                    <w:rPr>
                      <w:i/>
                      <w:iCs/>
                      <w:sz w:val="24"/>
                      <w:szCs w:val="24"/>
                    </w:rPr>
                    <w:t xml:space="preserve">the </w:t>
                  </w:r>
                  <w:r w:rsidR="004E3BD8">
                    <w:rPr>
                      <w:i/>
                      <w:iCs/>
                      <w:sz w:val="24"/>
                      <w:szCs w:val="24"/>
                    </w:rPr>
                    <w:t>S</w:t>
                  </w:r>
                  <w:r w:rsidRPr="001A2AC3">
                    <w:rPr>
                      <w:i/>
                      <w:iCs/>
                      <w:sz w:val="24"/>
                      <w:szCs w:val="24"/>
                    </w:rPr>
                    <w:t>ecretary</w:t>
                  </w:r>
                  <w:r w:rsidR="00913BFC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913BFC" w:rsidRPr="0041591F">
                    <w:rPr>
                      <w:i/>
                      <w:iCs/>
                      <w:sz w:val="18"/>
                      <w:szCs w:val="18"/>
                    </w:rPr>
                    <w:t>(as below)</w:t>
                  </w:r>
                </w:p>
                <w:p w14:paraId="52AAB663" w14:textId="77777777" w:rsidR="001A2AC3" w:rsidRDefault="001A2AC3" w:rsidP="001A2AC3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0DFC93" w14:textId="77777777" w:rsidR="00E47C79" w:rsidRDefault="00E47C79" w:rsidP="00713C72">
            <w:pPr>
              <w:pStyle w:val="NoSpacing"/>
            </w:pPr>
          </w:p>
        </w:tc>
        <w:tc>
          <w:tcPr>
            <w:tcW w:w="222" w:type="dxa"/>
          </w:tcPr>
          <w:p w14:paraId="339F4CF3" w14:textId="77777777" w:rsidR="00E47C79" w:rsidRDefault="00E47C79" w:rsidP="00713C7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6FCCE1" w14:textId="5D6D6461" w:rsidR="00E47C79" w:rsidRDefault="00E47C79" w:rsidP="00713C72">
      <w:pPr>
        <w:pStyle w:val="NoSpacing"/>
      </w:pPr>
    </w:p>
    <w:p w14:paraId="48B0C6F6" w14:textId="074BA86A" w:rsidR="00913BFC" w:rsidRDefault="00913BFC" w:rsidP="00FD376E">
      <w:pPr>
        <w:pStyle w:val="NoSpacing"/>
        <w:tabs>
          <w:tab w:val="right" w:pos="9026"/>
        </w:tabs>
      </w:pPr>
      <w:r>
        <w:t xml:space="preserve">PLEASE RETURN FORM TO:  </w:t>
      </w:r>
      <w:hyperlink r:id="rId6" w:history="1">
        <w:r w:rsidRPr="005E7322">
          <w:rPr>
            <w:rStyle w:val="Hyperlink"/>
          </w:rPr>
          <w:t>mvlgtreasurer@gmail.com</w:t>
        </w:r>
      </w:hyperlink>
      <w:r>
        <w:t xml:space="preserve"> or </w:t>
      </w:r>
      <w:r w:rsidR="00227309">
        <w:t>post to the</w:t>
      </w:r>
      <w:r>
        <w:t xml:space="preserve"> address below</w:t>
      </w:r>
    </w:p>
    <w:p w14:paraId="7C889C68" w14:textId="1FE540F0" w:rsidR="00AC62FB" w:rsidRPr="00AC62FB" w:rsidRDefault="00AC62FB" w:rsidP="00AC62FB"/>
    <w:p w14:paraId="38F8F41B" w14:textId="41B97D23" w:rsidR="00AC62FB" w:rsidRPr="00AC62FB" w:rsidRDefault="00AC62FB" w:rsidP="00AC62FB">
      <w:pPr>
        <w:tabs>
          <w:tab w:val="left" w:pos="6960"/>
        </w:tabs>
      </w:pPr>
      <w:r>
        <w:tab/>
      </w:r>
    </w:p>
    <w:sectPr w:rsidR="00AC62FB" w:rsidRPr="00AC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A994" w14:textId="77777777" w:rsidR="006909A8" w:rsidRDefault="006909A8" w:rsidP="008F7F67">
      <w:pPr>
        <w:spacing w:after="0" w:line="240" w:lineRule="auto"/>
      </w:pPr>
      <w:r>
        <w:separator/>
      </w:r>
    </w:p>
  </w:endnote>
  <w:endnote w:type="continuationSeparator" w:id="0">
    <w:p w14:paraId="67A57084" w14:textId="77777777" w:rsidR="006909A8" w:rsidRDefault="006909A8" w:rsidP="008F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FAAD" w14:textId="77777777" w:rsidR="00AC62FB" w:rsidRDefault="00AC6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FC3" w14:textId="08E067FE" w:rsidR="00CC4265" w:rsidRPr="0069443A" w:rsidRDefault="00095E15" w:rsidP="00CC4265">
    <w:pPr>
      <w:pStyle w:val="NoSpacing"/>
      <w:rPr>
        <w:b/>
        <w:bCs/>
        <w:sz w:val="24"/>
        <w:szCs w:val="24"/>
      </w:rPr>
    </w:pPr>
    <w:r w:rsidRPr="0069443A">
      <w:rPr>
        <w:rFonts w:ascii="Times New Roman" w:hAnsi="Times New Roman" w:cs="Times New Roman"/>
        <w:noProof/>
        <w:sz w:val="24"/>
        <w:szCs w:val="24"/>
      </w:rPr>
      <w:drawing>
        <wp:anchor distT="0" distB="0" distL="91440" distR="91440" simplePos="0" relativeHeight="251656704" behindDoc="0" locked="0" layoutInCell="1" allowOverlap="0" wp14:anchorId="11B58F37" wp14:editId="0A85C587">
          <wp:simplePos x="0" y="0"/>
          <wp:positionH relativeFrom="column">
            <wp:posOffset>5476240</wp:posOffset>
          </wp:positionH>
          <wp:positionV relativeFrom="line">
            <wp:posOffset>5715</wp:posOffset>
          </wp:positionV>
          <wp:extent cx="477828" cy="609600"/>
          <wp:effectExtent l="0" t="0" r="0" b="0"/>
          <wp:wrapSquare wrapText="bothSides"/>
          <wp:docPr id="1" name="Picture 1" descr="Colour-Stacked-Posi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ur-Stacked-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828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265" w:rsidRPr="0069443A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2881DFD" wp14:editId="628C2013">
              <wp:simplePos x="0" y="0"/>
              <wp:positionH relativeFrom="column">
                <wp:posOffset>-7620</wp:posOffset>
              </wp:positionH>
              <wp:positionV relativeFrom="paragraph">
                <wp:posOffset>-234950</wp:posOffset>
              </wp:positionV>
              <wp:extent cx="5943600" cy="22860"/>
              <wp:effectExtent l="0" t="0" r="19050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22860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B58E40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18.5pt" to="467.4pt,-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" strokecolor="#9bbb59 [3206]" strokeweight="2pt"/>
          </w:pict>
        </mc:Fallback>
      </mc:AlternateContent>
    </w:r>
    <w:r w:rsidR="00B544C9" w:rsidRPr="0069443A">
      <w:rPr>
        <w:b/>
        <w:bCs/>
        <w:sz w:val="24"/>
        <w:szCs w:val="24"/>
      </w:rPr>
      <w:t xml:space="preserve">The </w:t>
    </w:r>
    <w:r w:rsidR="002563B0">
      <w:rPr>
        <w:b/>
        <w:bCs/>
        <w:sz w:val="24"/>
        <w:szCs w:val="24"/>
      </w:rPr>
      <w:t>S</w:t>
    </w:r>
    <w:r w:rsidR="00B544C9" w:rsidRPr="0069443A">
      <w:rPr>
        <w:b/>
        <w:bCs/>
        <w:sz w:val="24"/>
        <w:szCs w:val="24"/>
      </w:rPr>
      <w:t xml:space="preserve">ecretary, Mitta </w:t>
    </w:r>
    <w:r w:rsidR="002563B0">
      <w:rPr>
        <w:b/>
        <w:bCs/>
        <w:sz w:val="24"/>
        <w:szCs w:val="24"/>
      </w:rPr>
      <w:t>V</w:t>
    </w:r>
    <w:r w:rsidR="00B544C9" w:rsidRPr="0069443A">
      <w:rPr>
        <w:b/>
        <w:bCs/>
        <w:sz w:val="24"/>
        <w:szCs w:val="24"/>
      </w:rPr>
      <w:t xml:space="preserve">alley Landcare </w:t>
    </w:r>
    <w:r w:rsidR="003A756E" w:rsidRPr="0069443A">
      <w:rPr>
        <w:b/>
        <w:bCs/>
        <w:sz w:val="24"/>
        <w:szCs w:val="24"/>
      </w:rPr>
      <w:t>Inc</w:t>
    </w:r>
  </w:p>
  <w:p w14:paraId="360C611A" w14:textId="03D96124" w:rsidR="00CC4265" w:rsidRPr="0069443A" w:rsidRDefault="002563B0" w:rsidP="00CC4265">
    <w:pPr>
      <w:pStyle w:val="NoSpacing"/>
      <w:rPr>
        <w:b/>
        <w:bCs/>
        <w:sz w:val="24"/>
        <w:szCs w:val="24"/>
      </w:rPr>
    </w:pPr>
    <w:r>
      <w:rPr>
        <w:b/>
        <w:bCs/>
        <w:sz w:val="24"/>
        <w:szCs w:val="24"/>
      </w:rPr>
      <w:t>3</w:t>
    </w:r>
    <w:r w:rsidR="00CC4265" w:rsidRPr="0069443A">
      <w:rPr>
        <w:b/>
        <w:bCs/>
        <w:sz w:val="24"/>
        <w:szCs w:val="24"/>
      </w:rPr>
      <w:t xml:space="preserve"> Scales Street.</w:t>
    </w:r>
    <w:r w:rsidR="00B544C9" w:rsidRPr="0069443A">
      <w:rPr>
        <w:b/>
        <w:bCs/>
        <w:sz w:val="24"/>
        <w:szCs w:val="24"/>
      </w:rPr>
      <w:tab/>
    </w:r>
    <w:r w:rsidR="00CC4265" w:rsidRPr="0069443A">
      <w:rPr>
        <w:b/>
        <w:bCs/>
        <w:sz w:val="24"/>
        <w:szCs w:val="24"/>
      </w:rPr>
      <w:t xml:space="preserve">Dartmouth </w:t>
    </w:r>
    <w:r w:rsidR="0069443A">
      <w:rPr>
        <w:b/>
        <w:bCs/>
        <w:sz w:val="24"/>
        <w:szCs w:val="24"/>
      </w:rPr>
      <w:t>V</w:t>
    </w:r>
    <w:r w:rsidR="00CC4265" w:rsidRPr="0069443A">
      <w:rPr>
        <w:b/>
        <w:bCs/>
        <w:sz w:val="24"/>
        <w:szCs w:val="24"/>
      </w:rPr>
      <w:t>ic 3701         Email: jcrcscales@gmail.com</w:t>
    </w:r>
    <w:r w:rsidR="00CC4265" w:rsidRPr="0069443A">
      <w:rPr>
        <w:b/>
        <w:bCs/>
        <w:sz w:val="24"/>
        <w:szCs w:val="24"/>
      </w:rPr>
      <w:tab/>
    </w:r>
    <w:r w:rsidR="00B544C9" w:rsidRPr="0069443A">
      <w:rPr>
        <w:b/>
        <w:bCs/>
        <w:sz w:val="24"/>
        <w:szCs w:val="24"/>
      </w:rPr>
      <w:t xml:space="preserve"> </w:t>
    </w:r>
  </w:p>
  <w:p w14:paraId="6AE38709" w14:textId="0ADB01F2" w:rsidR="00B62659" w:rsidRPr="0069443A" w:rsidRDefault="00B544C9" w:rsidP="002563B0">
    <w:pPr>
      <w:pStyle w:val="NoSpacing"/>
      <w:rPr>
        <w:sz w:val="24"/>
        <w:szCs w:val="24"/>
      </w:rPr>
    </w:pPr>
    <w:r w:rsidRPr="0069443A">
      <w:rPr>
        <w:b/>
        <w:bCs/>
        <w:sz w:val="24"/>
        <w:szCs w:val="24"/>
      </w:rPr>
      <w:t xml:space="preserve"> </w:t>
    </w:r>
    <w:hyperlink r:id="rId2" w:history="1">
      <w:r w:rsidRPr="002563B0">
        <w:rPr>
          <w:rStyle w:val="Hyperlink"/>
          <w:b/>
          <w:bCs/>
          <w:sz w:val="24"/>
          <w:szCs w:val="24"/>
        </w:rPr>
        <w:t>mvlgfiles@gmail.com</w:t>
      </w:r>
    </w:hyperlink>
    <w:r w:rsidR="00CC4265" w:rsidRPr="002563B0">
      <w:rPr>
        <w:rStyle w:val="Hyperlink"/>
        <w:b/>
        <w:bCs/>
        <w:sz w:val="24"/>
        <w:szCs w:val="24"/>
      </w:rPr>
      <w:tab/>
      <w:t xml:space="preserve">  </w:t>
    </w:r>
    <w:r w:rsidRPr="00AC62FB">
      <w:rPr>
        <w:b/>
        <w:bCs/>
        <w:sz w:val="24"/>
        <w:szCs w:val="24"/>
      </w:rPr>
      <w:t>www.mittavalleylandcare</w:t>
    </w:r>
    <w:r w:rsidR="00030C2E" w:rsidRPr="00AC62FB">
      <w:rPr>
        <w:b/>
        <w:bCs/>
        <w:sz w:val="24"/>
        <w:szCs w:val="24"/>
      </w:rPr>
      <w:t>group</w:t>
    </w:r>
    <w:r w:rsidRPr="00AC62FB">
      <w:rPr>
        <w:b/>
        <w:bCs/>
        <w:sz w:val="24"/>
        <w:szCs w:val="24"/>
      </w:rPr>
      <w:t>.com</w:t>
    </w:r>
    <w:r w:rsidRPr="002563B0">
      <w:rPr>
        <w:b/>
        <w:bCs/>
        <w:sz w:val="24"/>
        <w:szCs w:val="24"/>
        <w:u w:val="single"/>
      </w:rPr>
      <w:tab/>
    </w:r>
    <w:r w:rsidRPr="002563B0">
      <w:rPr>
        <w:b/>
        <w:bCs/>
        <w:sz w:val="24"/>
        <w:szCs w:val="24"/>
        <w:u w:val="single"/>
      </w:rPr>
      <w:tab/>
    </w:r>
    <w:r w:rsidRPr="002563B0">
      <w:rPr>
        <w:b/>
        <w:bCs/>
        <w:sz w:val="24"/>
        <w:szCs w:val="24"/>
        <w:u w:val="single"/>
      </w:rPr>
      <w:tab/>
    </w:r>
    <w:r w:rsidRPr="002563B0">
      <w:rPr>
        <w:b/>
        <w:bCs/>
        <w:sz w:val="24"/>
        <w:szCs w:val="24"/>
        <w:u w:val="single"/>
      </w:rPr>
      <w:tab/>
    </w:r>
    <w:r w:rsidRPr="002563B0">
      <w:rPr>
        <w:b/>
        <w:bCs/>
        <w:sz w:val="24"/>
        <w:szCs w:val="24"/>
        <w:u w:val="singl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34D3" w14:textId="77777777" w:rsidR="00AC62FB" w:rsidRDefault="00AC6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76C4" w14:textId="77777777" w:rsidR="006909A8" w:rsidRDefault="006909A8" w:rsidP="008F7F67">
      <w:pPr>
        <w:spacing w:after="0" w:line="240" w:lineRule="auto"/>
      </w:pPr>
      <w:r>
        <w:separator/>
      </w:r>
    </w:p>
  </w:footnote>
  <w:footnote w:type="continuationSeparator" w:id="0">
    <w:p w14:paraId="4EBDB9B9" w14:textId="77777777" w:rsidR="006909A8" w:rsidRDefault="006909A8" w:rsidP="008F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1A77" w14:textId="77777777" w:rsidR="00AC62FB" w:rsidRDefault="00AC6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AC7F" w14:textId="77777777" w:rsidR="001E6D84" w:rsidRDefault="00B62659" w:rsidP="001E6D84">
    <w:pPr>
      <w:pStyle w:val="Header"/>
      <w:rPr>
        <w:rFonts w:ascii="Times New Roman" w:hAnsi="Times New Roman" w:cs="Times New Roman"/>
        <w:b/>
        <w:bCs/>
        <w:color w:val="76923C" w:themeColor="accent3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99432BF" wp14:editId="08F90E77">
          <wp:simplePos x="0" y="0"/>
          <wp:positionH relativeFrom="column">
            <wp:posOffset>4884420</wp:posOffset>
          </wp:positionH>
          <wp:positionV relativeFrom="paragraph">
            <wp:posOffset>-419100</wp:posOffset>
          </wp:positionV>
          <wp:extent cx="1478280" cy="1333500"/>
          <wp:effectExtent l="0" t="0" r="7620" b="0"/>
          <wp:wrapTight wrapText="bothSides">
            <wp:wrapPolygon edited="0">
              <wp:start x="0" y="0"/>
              <wp:lineTo x="0" y="21291"/>
              <wp:lineTo x="21433" y="21291"/>
              <wp:lineTo x="21433" y="0"/>
              <wp:lineTo x="0" y="0"/>
            </wp:wrapPolygon>
          </wp:wrapTight>
          <wp:docPr id="5" name="Picture 5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F58AD" w14:textId="4C834EA6" w:rsidR="00227309" w:rsidRPr="000F7F47" w:rsidRDefault="001E6D84" w:rsidP="001E6D84">
    <w:pPr>
      <w:pStyle w:val="Header"/>
      <w:rPr>
        <w:sz w:val="24"/>
        <w:szCs w:val="24"/>
      </w:rPr>
    </w:pPr>
    <w:r w:rsidRPr="000F7F47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</w:t>
    </w:r>
    <w:r w:rsidR="00227309" w:rsidRPr="000F7F47">
      <w:rPr>
        <w:rFonts w:ascii="Times New Roman" w:hAnsi="Times New Roman" w:cs="Times New Roman"/>
        <w:b/>
        <w:bCs/>
        <w:sz w:val="24"/>
        <w:szCs w:val="24"/>
      </w:rPr>
      <w:t xml:space="preserve">Mitta Valley Landcare </w:t>
    </w:r>
    <w:r w:rsidR="003A756E" w:rsidRPr="000F7F47">
      <w:rPr>
        <w:rFonts w:ascii="Times New Roman" w:hAnsi="Times New Roman" w:cs="Times New Roman"/>
        <w:b/>
        <w:bCs/>
        <w:sz w:val="24"/>
        <w:szCs w:val="24"/>
      </w:rPr>
      <w:t>Inc.</w:t>
    </w:r>
  </w:p>
  <w:p w14:paraId="0529E282" w14:textId="7F59129E" w:rsidR="00227309" w:rsidRPr="000F7F47" w:rsidRDefault="00227309" w:rsidP="00227309">
    <w:pPr>
      <w:pStyle w:val="NoSpacing"/>
      <w:jc w:val="center"/>
      <w:rPr>
        <w:sz w:val="24"/>
        <w:szCs w:val="24"/>
      </w:rPr>
    </w:pPr>
    <w:r w:rsidRPr="00C545BB">
      <w:rPr>
        <w:color w:val="76923C" w:themeColor="accent3" w:themeShade="BF"/>
        <w:sz w:val="28"/>
        <w:szCs w:val="28"/>
      </w:rPr>
      <w:t xml:space="preserve">   </w:t>
    </w:r>
    <w:r w:rsidR="003A756E" w:rsidRPr="000F7F47">
      <w:rPr>
        <w:sz w:val="24"/>
        <w:szCs w:val="24"/>
      </w:rPr>
      <w:t>ABN:  83</w:t>
    </w:r>
    <w:r w:rsidRPr="000F7F47">
      <w:rPr>
        <w:sz w:val="24"/>
        <w:szCs w:val="24"/>
      </w:rPr>
      <w:t xml:space="preserve"> </w:t>
    </w:r>
    <w:r w:rsidR="003A756E" w:rsidRPr="000F7F47">
      <w:rPr>
        <w:sz w:val="24"/>
        <w:szCs w:val="24"/>
      </w:rPr>
      <w:t>319 025 200</w:t>
    </w:r>
    <w:r w:rsidRPr="000F7F47">
      <w:rPr>
        <w:sz w:val="24"/>
        <w:szCs w:val="24"/>
      </w:rPr>
      <w:t xml:space="preserve">  </w:t>
    </w:r>
  </w:p>
  <w:p w14:paraId="75599729" w14:textId="34DDAA39" w:rsidR="008F7F67" w:rsidRPr="00E17F9B" w:rsidRDefault="00C545BB">
    <w:pPr>
      <w:pStyle w:val="Header"/>
      <w:rPr>
        <w:sz w:val="24"/>
        <w:szCs w:val="24"/>
      </w:rPr>
    </w:pPr>
    <w:r w:rsidRPr="00E17F9B">
      <w:rPr>
        <w:sz w:val="24"/>
        <w:szCs w:val="24"/>
      </w:rPr>
      <w:t xml:space="preserve">Secretary: Robyn Scales   0427495864     3 Scales Street, Dartmouth Vic 3701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698E" w14:textId="77777777" w:rsidR="00AC62FB" w:rsidRDefault="00AC6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96"/>
    <w:rsid w:val="00030C2E"/>
    <w:rsid w:val="000500DF"/>
    <w:rsid w:val="00081535"/>
    <w:rsid w:val="00090154"/>
    <w:rsid w:val="00095E15"/>
    <w:rsid w:val="000F7F47"/>
    <w:rsid w:val="00112984"/>
    <w:rsid w:val="00130861"/>
    <w:rsid w:val="001A2AC3"/>
    <w:rsid w:val="001A3497"/>
    <w:rsid w:val="001B68F9"/>
    <w:rsid w:val="001E6D84"/>
    <w:rsid w:val="0022087E"/>
    <w:rsid w:val="00227309"/>
    <w:rsid w:val="00231916"/>
    <w:rsid w:val="002563B0"/>
    <w:rsid w:val="002A16DC"/>
    <w:rsid w:val="002D05B6"/>
    <w:rsid w:val="002D6F10"/>
    <w:rsid w:val="002F302F"/>
    <w:rsid w:val="002F7E04"/>
    <w:rsid w:val="003130A2"/>
    <w:rsid w:val="00340981"/>
    <w:rsid w:val="003A5713"/>
    <w:rsid w:val="003A756E"/>
    <w:rsid w:val="003B0B77"/>
    <w:rsid w:val="003C1B20"/>
    <w:rsid w:val="003E2DCB"/>
    <w:rsid w:val="0041591F"/>
    <w:rsid w:val="004A5D83"/>
    <w:rsid w:val="004E3BD8"/>
    <w:rsid w:val="00500707"/>
    <w:rsid w:val="0051593D"/>
    <w:rsid w:val="005335B4"/>
    <w:rsid w:val="00534DEF"/>
    <w:rsid w:val="00571F3F"/>
    <w:rsid w:val="00666C41"/>
    <w:rsid w:val="00666E0C"/>
    <w:rsid w:val="006909A8"/>
    <w:rsid w:val="0069443A"/>
    <w:rsid w:val="00710DAB"/>
    <w:rsid w:val="00713C72"/>
    <w:rsid w:val="0073036E"/>
    <w:rsid w:val="008F7F67"/>
    <w:rsid w:val="00913BFC"/>
    <w:rsid w:val="009352E6"/>
    <w:rsid w:val="009B15E7"/>
    <w:rsid w:val="009E4735"/>
    <w:rsid w:val="00A545F1"/>
    <w:rsid w:val="00A60992"/>
    <w:rsid w:val="00A60F55"/>
    <w:rsid w:val="00A66EA5"/>
    <w:rsid w:val="00A72222"/>
    <w:rsid w:val="00AC62FB"/>
    <w:rsid w:val="00AE7A6C"/>
    <w:rsid w:val="00B544C9"/>
    <w:rsid w:val="00B62659"/>
    <w:rsid w:val="00B77506"/>
    <w:rsid w:val="00C4094E"/>
    <w:rsid w:val="00C545BB"/>
    <w:rsid w:val="00C547E1"/>
    <w:rsid w:val="00CC4265"/>
    <w:rsid w:val="00CE328A"/>
    <w:rsid w:val="00D10A45"/>
    <w:rsid w:val="00D20EF7"/>
    <w:rsid w:val="00D37B98"/>
    <w:rsid w:val="00D41965"/>
    <w:rsid w:val="00D66F99"/>
    <w:rsid w:val="00DC651B"/>
    <w:rsid w:val="00E17F9B"/>
    <w:rsid w:val="00E47C79"/>
    <w:rsid w:val="00EE3628"/>
    <w:rsid w:val="00EF546B"/>
    <w:rsid w:val="00F356F8"/>
    <w:rsid w:val="00F50BFF"/>
    <w:rsid w:val="00F918B5"/>
    <w:rsid w:val="00F91E96"/>
    <w:rsid w:val="00FA3273"/>
    <w:rsid w:val="00FA584F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57B23"/>
  <w15:chartTrackingRefBased/>
  <w15:docId w15:val="{115FF171-39BF-41AE-963E-89737A95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9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F67"/>
  </w:style>
  <w:style w:type="paragraph" w:styleId="Footer">
    <w:name w:val="footer"/>
    <w:basedOn w:val="Normal"/>
    <w:link w:val="FooterChar"/>
    <w:uiPriority w:val="99"/>
    <w:unhideWhenUsed/>
    <w:rsid w:val="008F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F67"/>
  </w:style>
  <w:style w:type="paragraph" w:styleId="NoSpacing">
    <w:name w:val="No Spacing"/>
    <w:uiPriority w:val="1"/>
    <w:qFormat/>
    <w:rsid w:val="008F7F67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E47C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544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lgtreasurer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vlgfiles@gmail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Lewis</dc:creator>
  <cp:keywords/>
  <dc:description/>
  <cp:lastModifiedBy>Robyn Scales</cp:lastModifiedBy>
  <cp:revision>5</cp:revision>
  <cp:lastPrinted>2023-03-08T23:21:00Z</cp:lastPrinted>
  <dcterms:created xsi:type="dcterms:W3CDTF">2023-07-09T06:33:00Z</dcterms:created>
  <dcterms:modified xsi:type="dcterms:W3CDTF">2024-05-06T08:21:00Z</dcterms:modified>
</cp:coreProperties>
</file>